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0D20A" w14:textId="60215AE7" w:rsidR="009572FD" w:rsidRPr="00736F21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1E476C">
        <w:rPr>
          <w:rFonts w:asciiTheme="minorHAnsi" w:hAnsiTheme="minorHAnsi" w:cstheme="minorHAnsi"/>
          <w:sz w:val="20"/>
          <w:lang w:val="en-US"/>
        </w:rPr>
        <w:t>3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77777777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E41A62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317B" w14:textId="2B5FBAB2" w:rsidR="009572FD" w:rsidRPr="00092930" w:rsidRDefault="00B573F9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9572FD">
                  <w:rPr>
                    <w:rFonts w:cs="Calibri"/>
                    <w:b/>
                    <w:szCs w:val="22"/>
                    <w:lang w:val="en-GB"/>
                  </w:rPr>
                  <w:t>Top Drive TDS-8SA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689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 w:rsidRPr="00092930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138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</w:pPr>
            <w:r w:rsidRPr="00092930"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6F4" w14:textId="77777777" w:rsidR="009572FD" w:rsidRPr="0009293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92930">
              <w:rPr>
                <w:sz w:val="20"/>
              </w:rPr>
              <w:t xml:space="preserve">……………………………. </w:t>
            </w:r>
            <w:r w:rsidRPr="00092930"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EndPr/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EndPr/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 xml:space="preserve">…. </w:t>
                    </w:r>
                    <w:proofErr w:type="spellStart"/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days</w:t>
                    </w:r>
                    <w:proofErr w:type="spellEnd"/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EndPr/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 xml:space="preserve">…. </w:t>
                </w:r>
                <w:proofErr w:type="spellStart"/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04A1981" w14:textId="77777777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>(minimum 60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676CFD" w14:textId="77777777" w:rsidR="009572FD" w:rsidRPr="00092930" w:rsidRDefault="00B573F9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EndPr/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100% of the Total Price within 30 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77777777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** required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  <w:t>Bidders Company Stamp</w:t>
      </w:r>
    </w:p>
    <w:p w14:paraId="4DC4C6FB" w14:textId="77777777" w:rsidR="009572FD" w:rsidRPr="00811BA1" w:rsidRDefault="009572FD" w:rsidP="009572FD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111264E0" w14:textId="77777777" w:rsidR="009572FD" w:rsidRDefault="009572FD" w:rsidP="009572FD">
      <w:pPr>
        <w:rPr>
          <w:highlight w:val="yellow"/>
          <w:lang w:val="en-US"/>
        </w:rPr>
      </w:pPr>
    </w:p>
    <w:p w14:paraId="084349D5" w14:textId="77777777" w:rsidR="009572FD" w:rsidRDefault="009572FD" w:rsidP="009572FD">
      <w:pPr>
        <w:rPr>
          <w:highlight w:val="yellow"/>
          <w:lang w:val="en-US"/>
        </w:rPr>
      </w:pPr>
    </w:p>
    <w:p w14:paraId="33DEA08C" w14:textId="77777777" w:rsidR="009572FD" w:rsidRPr="00FC538F" w:rsidRDefault="009572FD" w:rsidP="009572FD">
      <w:pPr>
        <w:rPr>
          <w:highlight w:val="yellow"/>
          <w:lang w:val="en-US"/>
        </w:rPr>
      </w:pP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sectPr w:rsidR="009572FD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9"/>
  </w:num>
  <w:num w:numId="4" w16cid:durableId="1986007156">
    <w:abstractNumId w:val="25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8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1"/>
  </w:num>
  <w:num w:numId="13" w16cid:durableId="672688910">
    <w:abstractNumId w:val="32"/>
  </w:num>
  <w:num w:numId="14" w16cid:durableId="794563378">
    <w:abstractNumId w:val="26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3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3"/>
  </w:num>
  <w:num w:numId="27" w16cid:durableId="1204827221">
    <w:abstractNumId w:val="22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4"/>
  </w:num>
  <w:num w:numId="31" w16cid:durableId="441461297">
    <w:abstractNumId w:val="30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12E7D"/>
    <w:rsid w:val="0012068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45F9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5BBD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2AFC"/>
    <w:rsid w:val="003C74F9"/>
    <w:rsid w:val="003C794B"/>
    <w:rsid w:val="003D3D33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6D0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48CD"/>
    <w:rsid w:val="00555A3F"/>
    <w:rsid w:val="00565531"/>
    <w:rsid w:val="0056706C"/>
    <w:rsid w:val="00567B87"/>
    <w:rsid w:val="00573AD0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40C9"/>
    <w:rsid w:val="00646814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200"/>
    <w:rsid w:val="008579A0"/>
    <w:rsid w:val="008647A8"/>
    <w:rsid w:val="00872498"/>
    <w:rsid w:val="00874323"/>
    <w:rsid w:val="00875265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50BF0"/>
    <w:rsid w:val="00951F6C"/>
    <w:rsid w:val="00952BF7"/>
    <w:rsid w:val="00956B8E"/>
    <w:rsid w:val="009572FD"/>
    <w:rsid w:val="00962BFB"/>
    <w:rsid w:val="00962F3C"/>
    <w:rsid w:val="009673CF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71A7"/>
    <w:rsid w:val="009E12E9"/>
    <w:rsid w:val="009E1E35"/>
    <w:rsid w:val="009E3836"/>
    <w:rsid w:val="009E75BB"/>
    <w:rsid w:val="009F1011"/>
    <w:rsid w:val="009F6CBA"/>
    <w:rsid w:val="00A00A6B"/>
    <w:rsid w:val="00A02015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7D79"/>
    <w:rsid w:val="00B2106F"/>
    <w:rsid w:val="00B219A9"/>
    <w:rsid w:val="00B22242"/>
    <w:rsid w:val="00B2338D"/>
    <w:rsid w:val="00B234E3"/>
    <w:rsid w:val="00B40CEA"/>
    <w:rsid w:val="00B41DA8"/>
    <w:rsid w:val="00B42E95"/>
    <w:rsid w:val="00B4778A"/>
    <w:rsid w:val="00B5151F"/>
    <w:rsid w:val="00B559C8"/>
    <w:rsid w:val="00B573F9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27ED7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23D3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3C2AFC"/>
    <w:rsid w:val="00434961"/>
    <w:rsid w:val="00437159"/>
    <w:rsid w:val="00452B9D"/>
    <w:rsid w:val="004714FC"/>
    <w:rsid w:val="00476766"/>
    <w:rsid w:val="004B14E0"/>
    <w:rsid w:val="00513281"/>
    <w:rsid w:val="00573A8A"/>
    <w:rsid w:val="005C083B"/>
    <w:rsid w:val="00621BF2"/>
    <w:rsid w:val="006440C9"/>
    <w:rsid w:val="0066462C"/>
    <w:rsid w:val="00673862"/>
    <w:rsid w:val="00773985"/>
    <w:rsid w:val="007C4D66"/>
    <w:rsid w:val="00893440"/>
    <w:rsid w:val="008E60D3"/>
    <w:rsid w:val="0091055A"/>
    <w:rsid w:val="00937936"/>
    <w:rsid w:val="009A7397"/>
    <w:rsid w:val="00A02015"/>
    <w:rsid w:val="00A31801"/>
    <w:rsid w:val="00AA1F7E"/>
    <w:rsid w:val="00AF397A"/>
    <w:rsid w:val="00B71294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4E0"/>
    <w:rPr>
      <w:color w:val="808080"/>
    </w:rPr>
  </w:style>
  <w:style w:type="paragraph" w:customStyle="1" w:styleId="07CCFD4A36A04A62968A15BEC646134A">
    <w:name w:val="07CCFD4A36A04A62968A15BEC646134A"/>
    <w:rsid w:val="00476766"/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9C4179FA6BB94EA3A5F3571881BDB9F22">
    <w:name w:val="9C4179FA6BB94EA3A5F3571881BDB9F22"/>
    <w:rsid w:val="00BC595B"/>
    <w:pPr>
      <w:spacing w:before="480" w:after="240" w:line="36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 w:val="56"/>
      <w:szCs w:val="56"/>
      <w:lang w:eastAsia="en-US"/>
    </w:rPr>
  </w:style>
  <w:style w:type="paragraph" w:customStyle="1" w:styleId="A4298FCF5C5B42349876667A44D435CD3">
    <w:name w:val="A4298FCF5C5B42349876667A44D435CD3"/>
    <w:rsid w:val="00BC595B"/>
    <w:pPr>
      <w:tabs>
        <w:tab w:val="center" w:pos="4536"/>
        <w:tab w:val="right" w:pos="9072"/>
      </w:tabs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B661914B35074338AE8F18D052E7DA022">
    <w:name w:val="B661914B35074338AE8F18D052E7DA022"/>
    <w:rsid w:val="00BC595B"/>
    <w:pPr>
      <w:tabs>
        <w:tab w:val="center" w:pos="4536"/>
        <w:tab w:val="right" w:pos="9072"/>
      </w:tabs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8A408568C24A4AB5B8C1F35BCEA66196">
    <w:name w:val="8A408568C24A4AB5B8C1F35BCEA66196"/>
    <w:rsid w:val="00A31801"/>
  </w:style>
  <w:style w:type="paragraph" w:customStyle="1" w:styleId="EE5B0357A6294BD9A00F72115407C444">
    <w:name w:val="EE5B0357A6294BD9A00F72115407C444"/>
    <w:rsid w:val="00A31801"/>
  </w:style>
  <w:style w:type="paragraph" w:customStyle="1" w:styleId="A4A1D304FD504508A1EA95F695AE5046">
    <w:name w:val="A4A1D304FD504508A1EA95F695AE5046"/>
    <w:rsid w:val="00A31801"/>
  </w:style>
  <w:style w:type="paragraph" w:customStyle="1" w:styleId="1C64009FC7284E7DAE0CE687D401EE27">
    <w:name w:val="1C64009FC7284E7DAE0CE687D401EE27"/>
    <w:rsid w:val="00A31801"/>
  </w:style>
  <w:style w:type="paragraph" w:customStyle="1" w:styleId="2298FD0548F44AE48F2D2A1B2B9205FE">
    <w:name w:val="2298FD0548F44AE48F2D2A1B2B9205FE"/>
    <w:rsid w:val="00A31801"/>
  </w:style>
  <w:style w:type="paragraph" w:customStyle="1" w:styleId="7A8950105F7E438F9A168424A553C51C">
    <w:name w:val="7A8950105F7E438F9A168424A553C51C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9E6113A9534263A1B61E79170FE16E">
    <w:name w:val="E29E6113A9534263A1B61E79170FE16E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9A8B6-1183-4E87-8C55-621F640D74E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cd819b1-b743-4dfd-a261-986c3d7012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Top Drive TDS-8SA</dc:subject>
  <dc:creator>Katarzyna Kubiszyn</dc:creator>
  <cp:keywords>19-DGP-2024</cp:keywords>
  <cp:lastModifiedBy>Anna Marszałek</cp:lastModifiedBy>
  <cp:revision>12</cp:revision>
  <cp:lastPrinted>2022-10-31T08:16:00Z</cp:lastPrinted>
  <dcterms:created xsi:type="dcterms:W3CDTF">2024-06-17T10:08:00Z</dcterms:created>
  <dcterms:modified xsi:type="dcterms:W3CDTF">2024-06-18T12:28:00Z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